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5"/>
        <w:gridCol w:w="2105"/>
        <w:gridCol w:w="2068"/>
        <w:gridCol w:w="2140"/>
        <w:gridCol w:w="2072"/>
        <w:gridCol w:w="1811"/>
        <w:gridCol w:w="1986"/>
      </w:tblGrid>
      <w:tr w:rsidR="009777B4" w:rsidRPr="00E64BEF" w14:paraId="7251D82C" w14:textId="77777777" w:rsidTr="009001B0">
        <w:trPr>
          <w:trHeight w:val="1920"/>
        </w:trPr>
        <w:tc>
          <w:tcPr>
            <w:tcW w:w="628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96E19" w14:textId="77777777" w:rsidR="009777B4" w:rsidRPr="00954F5A" w:rsidRDefault="009777B4" w:rsidP="009001B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806000"/>
                <w:kern w:val="0"/>
                <w:sz w:val="56"/>
                <w:szCs w:val="56"/>
                <w:lang w:eastAsia="de-DE"/>
                <w14:ligatures w14:val="none"/>
              </w:rPr>
            </w:pPr>
            <w:r w:rsidRPr="00954F5A">
              <w:rPr>
                <w:rFonts w:ascii="Century Gothic" w:eastAsia="Times New Roman" w:hAnsi="Century Gothic" w:cs="Times New Roman"/>
                <w:b/>
                <w:bCs/>
                <w:color w:val="80340D" w:themeColor="accent2" w:themeShade="80"/>
                <w:kern w:val="0"/>
                <w:sz w:val="56"/>
                <w:szCs w:val="56"/>
                <w:lang w:eastAsia="de-DE"/>
                <w14:ligatures w14:val="none"/>
              </w:rPr>
              <w:t>Oktober 2026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181A8" w14:textId="77777777" w:rsidR="009777B4" w:rsidRPr="00E64BEF" w:rsidRDefault="009777B4" w:rsidP="009001B0">
            <w:pPr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kern w:val="0"/>
                <w:lang w:eastAsia="de-DE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</w:tblGrid>
            <w:tr w:rsidR="009777B4" w:rsidRPr="00E64BEF" w14:paraId="3686C999" w14:textId="77777777" w:rsidTr="009001B0">
              <w:trPr>
                <w:trHeight w:val="1920"/>
                <w:tblCellSpacing w:w="0" w:type="dxa"/>
              </w:trPr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A7FC4C" w14:textId="77777777" w:rsidR="009777B4" w:rsidRPr="00E64BEF" w:rsidRDefault="009777B4" w:rsidP="009001B0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40404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6BF0D230" w14:textId="77777777" w:rsidR="009777B4" w:rsidRPr="00E64BEF" w:rsidRDefault="009777B4" w:rsidP="009001B0">
            <w:pPr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kern w:val="0"/>
                <w:lang w:eastAsia="de-DE"/>
                <w14:ligatures w14:val="none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C72F4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2A354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09932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B5819">
              <w:rPr>
                <w:rFonts w:ascii="Century Gothic" w:eastAsia="Times New Roman" w:hAnsi="Century Gothic" w:cs="Times New Roman"/>
                <w:noProof/>
                <w:color w:val="40404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A16B2A8" wp14:editId="3197BE5A">
                  <wp:simplePos x="0" y="0"/>
                  <wp:positionH relativeFrom="column">
                    <wp:posOffset>-1812290</wp:posOffset>
                  </wp:positionH>
                  <wp:positionV relativeFrom="paragraph">
                    <wp:posOffset>-150495</wp:posOffset>
                  </wp:positionV>
                  <wp:extent cx="3438525" cy="1228725"/>
                  <wp:effectExtent l="0" t="0" r="9525" b="9525"/>
                  <wp:wrapNone/>
                  <wp:docPr id="170525325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253250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122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777B4" w:rsidRPr="00E64BEF" w14:paraId="03011E43" w14:textId="77777777" w:rsidTr="009001B0">
        <w:trPr>
          <w:trHeight w:val="480"/>
        </w:trPr>
        <w:tc>
          <w:tcPr>
            <w:tcW w:w="2106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FFFFF"/>
            </w:tcBorders>
            <w:shd w:val="clear" w:color="auto" w:fill="F6C5AC" w:themeFill="accent2" w:themeFillTint="66"/>
            <w:noWrap/>
            <w:vAlign w:val="center"/>
            <w:hideMark/>
          </w:tcPr>
          <w:p w14:paraId="48DEF4FD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bookmarkStart w:id="0" w:name="RANGE!B3"/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Montag</w:t>
            </w:r>
            <w:bookmarkEnd w:id="0"/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FFFFF"/>
            </w:tcBorders>
            <w:shd w:val="clear" w:color="auto" w:fill="F6C5AC" w:themeFill="accent2" w:themeFillTint="66"/>
            <w:noWrap/>
            <w:vAlign w:val="center"/>
            <w:hideMark/>
          </w:tcPr>
          <w:p w14:paraId="2C69620E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Dienstag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FFFFF"/>
            </w:tcBorders>
            <w:shd w:val="clear" w:color="auto" w:fill="F6C5AC" w:themeFill="accent2" w:themeFillTint="66"/>
            <w:noWrap/>
            <w:vAlign w:val="center"/>
            <w:hideMark/>
          </w:tcPr>
          <w:p w14:paraId="61E38C40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Mittwoch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FFFFF"/>
            </w:tcBorders>
            <w:shd w:val="clear" w:color="auto" w:fill="F6C5AC" w:themeFill="accent2" w:themeFillTint="66"/>
            <w:noWrap/>
            <w:vAlign w:val="center"/>
            <w:hideMark/>
          </w:tcPr>
          <w:p w14:paraId="718852EE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Donnerstag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FFFFF"/>
            </w:tcBorders>
            <w:shd w:val="clear" w:color="auto" w:fill="F6C5AC" w:themeFill="accent2" w:themeFillTint="66"/>
            <w:noWrap/>
            <w:vAlign w:val="center"/>
            <w:hideMark/>
          </w:tcPr>
          <w:p w14:paraId="15E272F1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Freitag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FFFFF"/>
            </w:tcBorders>
            <w:shd w:val="clear" w:color="auto" w:fill="F6C5AC" w:themeFill="accent2" w:themeFillTint="66"/>
            <w:noWrap/>
            <w:vAlign w:val="center"/>
            <w:hideMark/>
          </w:tcPr>
          <w:p w14:paraId="2B605268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Samstag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F6C5AC" w:themeColor="accent2" w:themeTint="66"/>
              <w:right w:val="nil"/>
            </w:tcBorders>
            <w:shd w:val="clear" w:color="auto" w:fill="F6C5AC" w:themeFill="accent2" w:themeFillTint="66"/>
            <w:noWrap/>
            <w:vAlign w:val="center"/>
            <w:hideMark/>
          </w:tcPr>
          <w:p w14:paraId="294624DE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Sonntag</w:t>
            </w:r>
          </w:p>
        </w:tc>
      </w:tr>
      <w:tr w:rsidR="009777B4" w:rsidRPr="00E64BEF" w14:paraId="25879BB8" w14:textId="77777777" w:rsidTr="009001B0">
        <w:trPr>
          <w:trHeight w:val="480"/>
        </w:trPr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5CF29A00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  <w:r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8</w:t>
            </w: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620ACB8A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  <w:r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9</w:t>
            </w: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532F604C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30</w:t>
            </w: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5B8E246A" w14:textId="77777777" w:rsidR="009777B4" w:rsidRPr="00056241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056241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7717EA6B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056241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6B890AFF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bottom"/>
            <w:hideMark/>
          </w:tcPr>
          <w:p w14:paraId="0377C9DB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4</w:t>
            </w:r>
          </w:p>
        </w:tc>
      </w:tr>
      <w:tr w:rsidR="009777B4" w:rsidRPr="00E64BEF" w14:paraId="6E87E43D" w14:textId="77777777" w:rsidTr="009001B0">
        <w:trPr>
          <w:trHeight w:val="300"/>
        </w:trPr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5E6DAE6B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30C93123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69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316EE5A1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137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066C2A22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 </w:t>
            </w: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072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7E990941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 </w:t>
            </w: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1811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5004F793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699AB112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9777B4" w:rsidRPr="00E64BEF" w14:paraId="7957558A" w14:textId="77777777" w:rsidTr="009001B0">
        <w:trPr>
          <w:trHeight w:val="480"/>
        </w:trPr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6E4BFD28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5</w:t>
            </w: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743BD141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6</w:t>
            </w: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35D78FD8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7</w:t>
            </w: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29B6143B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8</w:t>
            </w: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4932EF34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9</w:t>
            </w: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420F7A94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10</w:t>
            </w: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66DE4DB0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11</w:t>
            </w:r>
          </w:p>
        </w:tc>
      </w:tr>
      <w:tr w:rsidR="009777B4" w:rsidRPr="00E64BEF" w14:paraId="32BEEE5B" w14:textId="77777777" w:rsidTr="009001B0">
        <w:trPr>
          <w:trHeight w:val="360"/>
        </w:trPr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267991F6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20E1438A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2069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7CE8CF4F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137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0A660329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072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0694004F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1811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76DC83F4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04BF1CC2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9777B4" w:rsidRPr="00E64BEF" w14:paraId="0CAFB896" w14:textId="77777777" w:rsidTr="009001B0">
        <w:trPr>
          <w:trHeight w:val="480"/>
        </w:trPr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61CAF585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12</w:t>
            </w: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4239CEB3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3EBB8BA2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14</w:t>
            </w: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3BE8A131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15</w:t>
            </w: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667C9862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16</w:t>
            </w: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54EEE1A9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17</w:t>
            </w: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6B53E61C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18</w:t>
            </w:r>
          </w:p>
        </w:tc>
      </w:tr>
      <w:tr w:rsidR="009777B4" w:rsidRPr="00E64BEF" w14:paraId="199BD291" w14:textId="77777777" w:rsidTr="009001B0">
        <w:trPr>
          <w:trHeight w:val="375"/>
        </w:trPr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4C490212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12</w:t>
            </w:r>
          </w:p>
        </w:tc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27E1537E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069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0A4CD248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2137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402BCEE6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072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6BAD36FA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1811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6F230476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2D6F1595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9777B4" w:rsidRPr="00E64BEF" w14:paraId="0D4C44B1" w14:textId="77777777" w:rsidTr="009001B0">
        <w:trPr>
          <w:trHeight w:val="480"/>
        </w:trPr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09E9CB90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19</w:t>
            </w: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69330058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20</w:t>
            </w: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64A1102D" w14:textId="77777777" w:rsidR="009777B4" w:rsidRPr="00E64BEF" w:rsidRDefault="009777B4" w:rsidP="00CD454D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21</w:t>
            </w: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11F670E2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36553C1C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7EEFC5E0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4</w:t>
            </w: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4F871C0F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5</w:t>
            </w:r>
          </w:p>
        </w:tc>
      </w:tr>
      <w:tr w:rsidR="009777B4" w:rsidRPr="00E64BEF" w14:paraId="6F4B9994" w14:textId="77777777" w:rsidTr="009001B0">
        <w:trPr>
          <w:trHeight w:val="270"/>
        </w:trPr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41F3FA97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47E146DA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2069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2867E46D" w14:textId="00B57138" w:rsidR="009777B4" w:rsidRPr="00CD454D" w:rsidRDefault="003440F5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FF0000"/>
                <w:kern w:val="0"/>
                <w:lang w:eastAsia="de-DE"/>
                <w14:ligatures w14:val="none"/>
              </w:rPr>
            </w:pPr>
            <w:r w:rsidRPr="00CD454D">
              <w:rPr>
                <w:rFonts w:ascii="Century Gothic" w:eastAsia="Times New Roman" w:hAnsi="Century Gothic" w:cs="Times New Roman"/>
                <w:b/>
                <w:color w:val="0F9ED5" w:themeColor="accent4"/>
                <w:kern w:val="0"/>
                <w:lang w:eastAsia="de-D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  <w14:ligatures w14:val="none"/>
              </w:rPr>
              <w:t>Unterricht fällt aus</w:t>
            </w:r>
          </w:p>
        </w:tc>
        <w:tc>
          <w:tcPr>
            <w:tcW w:w="2137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34B2EB29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8</w:t>
            </w:r>
          </w:p>
        </w:tc>
        <w:tc>
          <w:tcPr>
            <w:tcW w:w="2072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4EF45B43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14</w:t>
            </w:r>
          </w:p>
        </w:tc>
        <w:tc>
          <w:tcPr>
            <w:tcW w:w="1811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0F5DEB3D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21164B18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9777B4" w:rsidRPr="00E64BEF" w14:paraId="58376F70" w14:textId="77777777" w:rsidTr="009001B0">
        <w:trPr>
          <w:trHeight w:val="480"/>
        </w:trPr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424FB601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26</w:t>
            </w: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07062C4B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27</w:t>
            </w: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12DDEA41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28</w:t>
            </w: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66706B25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29</w:t>
            </w: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01CB58BD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30</w:t>
            </w: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71180C85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31</w:t>
            </w: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noWrap/>
            <w:vAlign w:val="center"/>
            <w:hideMark/>
          </w:tcPr>
          <w:p w14:paraId="42A53D8F" w14:textId="77777777" w:rsidR="009777B4" w:rsidRPr="00056241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056241"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</w:p>
        </w:tc>
      </w:tr>
      <w:tr w:rsidR="009777B4" w:rsidRPr="00E64BEF" w14:paraId="25C4FB1B" w14:textId="77777777" w:rsidTr="009001B0">
        <w:trPr>
          <w:trHeight w:val="345"/>
        </w:trPr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61BB0961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5F63CB71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2069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12809BE6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2137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6AE984F8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10</w:t>
            </w:r>
          </w:p>
        </w:tc>
        <w:tc>
          <w:tcPr>
            <w:tcW w:w="2072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1B9F03B3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13</w:t>
            </w:r>
          </w:p>
        </w:tc>
        <w:tc>
          <w:tcPr>
            <w:tcW w:w="1811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3E5DA931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2A309B5D" w14:textId="77777777" w:rsidR="009777B4" w:rsidRPr="00E64BEF" w:rsidRDefault="009777B4" w:rsidP="009001B0">
            <w:pPr>
              <w:spacing w:after="0" w:line="240" w:lineRule="auto"/>
              <w:ind w:firstLineChars="100" w:firstLine="20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9777B4" w:rsidRPr="00E64BEF" w14:paraId="6C6CABB5" w14:textId="77777777" w:rsidTr="009001B0">
        <w:trPr>
          <w:trHeight w:val="480"/>
        </w:trPr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10E1F6C1" w14:textId="77777777" w:rsidR="009777B4" w:rsidRPr="00056241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47C40994" w14:textId="77777777" w:rsidR="009777B4" w:rsidRPr="00E64BEF" w:rsidRDefault="009777B4" w:rsidP="009001B0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single" w:sz="4" w:space="0" w:color="F6C5AC" w:themeColor="accent2" w:themeTint="66"/>
              <w:bottom w:val="nil"/>
              <w:right w:val="nil"/>
            </w:tcBorders>
            <w:vAlign w:val="center"/>
            <w:hideMark/>
          </w:tcPr>
          <w:p w14:paraId="46B046D6" w14:textId="77777777" w:rsidR="009777B4" w:rsidRPr="00E64BEF" w:rsidRDefault="009777B4" w:rsidP="009001B0">
            <w:pPr>
              <w:spacing w:after="0" w:line="240" w:lineRule="auto"/>
              <w:ind w:firstLineChars="100" w:firstLine="22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  <w:t>Anmerkungen</w:t>
            </w: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vAlign w:val="center"/>
            <w:hideMark/>
          </w:tcPr>
          <w:p w14:paraId="739A51F0" w14:textId="77777777" w:rsidR="009777B4" w:rsidRPr="00E64BEF" w:rsidRDefault="009777B4" w:rsidP="009001B0">
            <w:pPr>
              <w:spacing w:after="0" w:line="240" w:lineRule="auto"/>
              <w:ind w:firstLineChars="100" w:firstLine="22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vAlign w:val="center"/>
            <w:hideMark/>
          </w:tcPr>
          <w:p w14:paraId="024647FF" w14:textId="77777777" w:rsidR="009777B4" w:rsidRPr="00E64BEF" w:rsidRDefault="009777B4" w:rsidP="009001B0">
            <w:pPr>
              <w:spacing w:after="0" w:line="240" w:lineRule="auto"/>
              <w:ind w:firstLineChars="100" w:firstLine="22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vAlign w:val="center"/>
            <w:hideMark/>
          </w:tcPr>
          <w:p w14:paraId="5D44B303" w14:textId="77777777" w:rsidR="009777B4" w:rsidRPr="00E64BEF" w:rsidRDefault="009777B4" w:rsidP="009001B0">
            <w:pPr>
              <w:spacing w:after="0" w:line="240" w:lineRule="auto"/>
              <w:ind w:firstLineChars="100" w:firstLine="22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nil"/>
              <w:bottom w:val="nil"/>
              <w:right w:val="single" w:sz="4" w:space="0" w:color="F6C5AC" w:themeColor="accent2" w:themeTint="66"/>
            </w:tcBorders>
            <w:vAlign w:val="center"/>
            <w:hideMark/>
          </w:tcPr>
          <w:p w14:paraId="2F946ED5" w14:textId="77777777" w:rsidR="009777B4" w:rsidRPr="00E64BEF" w:rsidRDefault="009777B4" w:rsidP="009001B0">
            <w:pPr>
              <w:spacing w:after="0" w:line="240" w:lineRule="auto"/>
              <w:ind w:firstLineChars="100" w:firstLine="221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lang w:eastAsia="de-DE"/>
                <w14:ligatures w14:val="none"/>
              </w:rPr>
              <w:t> </w:t>
            </w:r>
          </w:p>
        </w:tc>
      </w:tr>
      <w:tr w:rsidR="009777B4" w:rsidRPr="00E64BEF" w14:paraId="02D2B2CD" w14:textId="77777777" w:rsidTr="009001B0">
        <w:trPr>
          <w:trHeight w:val="270"/>
        </w:trPr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20041FCA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2106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vAlign w:val="center"/>
            <w:hideMark/>
          </w:tcPr>
          <w:p w14:paraId="5944448D" w14:textId="77777777" w:rsidR="009777B4" w:rsidRPr="00E64BEF" w:rsidRDefault="009777B4" w:rsidP="009001B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lang w:eastAsia="de-DE"/>
                <w14:ligatures w14:val="none"/>
              </w:rPr>
              <w:t>11</w:t>
            </w:r>
          </w:p>
        </w:tc>
        <w:tc>
          <w:tcPr>
            <w:tcW w:w="2069" w:type="dxa"/>
            <w:tcBorders>
              <w:top w:val="nil"/>
              <w:left w:val="single" w:sz="4" w:space="0" w:color="F6C5AC" w:themeColor="accent2" w:themeTint="66"/>
              <w:bottom w:val="single" w:sz="4" w:space="0" w:color="F6C5AC" w:themeColor="accent2" w:themeTint="66"/>
              <w:right w:val="nil"/>
            </w:tcBorders>
            <w:hideMark/>
          </w:tcPr>
          <w:p w14:paraId="2B06A998" w14:textId="77777777" w:rsidR="009777B4" w:rsidRPr="00E64BEF" w:rsidRDefault="009777B4" w:rsidP="009001B0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F6C5AC" w:themeColor="accent2" w:themeTint="66"/>
              <w:right w:val="nil"/>
            </w:tcBorders>
            <w:hideMark/>
          </w:tcPr>
          <w:p w14:paraId="39A4F3ED" w14:textId="77777777" w:rsidR="009777B4" w:rsidRPr="00E64BEF" w:rsidRDefault="009777B4" w:rsidP="009001B0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F6C5AC" w:themeColor="accent2" w:themeTint="66"/>
              <w:right w:val="nil"/>
            </w:tcBorders>
            <w:hideMark/>
          </w:tcPr>
          <w:p w14:paraId="082E9E6C" w14:textId="77777777" w:rsidR="009777B4" w:rsidRPr="00E64BEF" w:rsidRDefault="009777B4" w:rsidP="009001B0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F6C5AC" w:themeColor="accent2" w:themeTint="66"/>
              <w:right w:val="nil"/>
            </w:tcBorders>
            <w:hideMark/>
          </w:tcPr>
          <w:p w14:paraId="7F80481B" w14:textId="77777777" w:rsidR="009777B4" w:rsidRPr="00E64BEF" w:rsidRDefault="009777B4" w:rsidP="009001B0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F6C5AC" w:themeColor="accent2" w:themeTint="66"/>
              <w:right w:val="single" w:sz="4" w:space="0" w:color="F6C5AC" w:themeColor="accent2" w:themeTint="66"/>
            </w:tcBorders>
            <w:hideMark/>
          </w:tcPr>
          <w:p w14:paraId="775B40D2" w14:textId="77777777" w:rsidR="009777B4" w:rsidRPr="00E64BEF" w:rsidRDefault="009777B4" w:rsidP="009001B0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E64BEF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9777B4" w:rsidRPr="00E64BEF" w14:paraId="4B731C6F" w14:textId="77777777" w:rsidTr="009001B0">
        <w:trPr>
          <w:trHeight w:val="330"/>
        </w:trPr>
        <w:tc>
          <w:tcPr>
            <w:tcW w:w="2106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68221559" w14:textId="77777777" w:rsidR="009777B4" w:rsidRPr="00E64BEF" w:rsidRDefault="009777B4" w:rsidP="009001B0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106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7E99DDFC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69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6FE5F78B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137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64567805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72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644740A4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811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1C87B1D7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86" w:type="dxa"/>
            <w:tcBorders>
              <w:top w:val="single" w:sz="4" w:space="0" w:color="F6C5AC" w:themeColor="accent2" w:themeTint="66"/>
              <w:left w:val="nil"/>
              <w:bottom w:val="nil"/>
              <w:right w:val="nil"/>
            </w:tcBorders>
            <w:noWrap/>
            <w:hideMark/>
          </w:tcPr>
          <w:p w14:paraId="1CBE4BEA" w14:textId="77777777" w:rsidR="009777B4" w:rsidRPr="00E64BEF" w:rsidRDefault="009777B4" w:rsidP="009001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</w:tbl>
    <w:p w14:paraId="111AD960" w14:textId="77777777" w:rsidR="006B0278" w:rsidRDefault="006B0278"/>
    <w:sectPr w:rsidR="006B0278" w:rsidSect="009777B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B4"/>
    <w:rsid w:val="0005678B"/>
    <w:rsid w:val="000F4152"/>
    <w:rsid w:val="00273234"/>
    <w:rsid w:val="003440F5"/>
    <w:rsid w:val="006B0278"/>
    <w:rsid w:val="008D2915"/>
    <w:rsid w:val="00941BC8"/>
    <w:rsid w:val="00954F5A"/>
    <w:rsid w:val="009777B4"/>
    <w:rsid w:val="00CC38D5"/>
    <w:rsid w:val="00CD454D"/>
    <w:rsid w:val="00FE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CCAE"/>
  <w15:chartTrackingRefBased/>
  <w15:docId w15:val="{863933BB-4B5A-4DB6-A84D-366943E5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77B4"/>
  </w:style>
  <w:style w:type="paragraph" w:styleId="berschrift1">
    <w:name w:val="heading 1"/>
    <w:basedOn w:val="Standard"/>
    <w:next w:val="Standard"/>
    <w:link w:val="berschrift1Zchn"/>
    <w:uiPriority w:val="9"/>
    <w:qFormat/>
    <w:rsid w:val="00977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7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77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77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77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77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77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77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77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77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7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77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777B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777B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777B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777B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777B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777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77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77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77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77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77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777B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777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777B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77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777B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77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292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Gerber</dc:creator>
  <cp:keywords/>
  <dc:description/>
  <cp:lastModifiedBy>Sabine Gerber</cp:lastModifiedBy>
  <cp:revision>6</cp:revision>
  <dcterms:created xsi:type="dcterms:W3CDTF">2026-10-07T08:57:00Z</dcterms:created>
  <dcterms:modified xsi:type="dcterms:W3CDTF">2026-10-21T09:46:00Z</dcterms:modified>
</cp:coreProperties>
</file>